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7" w:rsidRDefault="00F80E17" w:rsidP="00F80E17">
      <w:pPr>
        <w:jc w:val="center"/>
        <w:rPr>
          <w:b/>
        </w:rPr>
      </w:pPr>
    </w:p>
    <w:p w:rsidR="00F80E17" w:rsidRPr="00ED0688" w:rsidRDefault="00F80E17" w:rsidP="00F80E17">
      <w:pPr>
        <w:jc w:val="center"/>
        <w:rPr>
          <w:b/>
          <w:sz w:val="28"/>
          <w:szCs w:val="28"/>
        </w:rPr>
      </w:pPr>
      <w:r w:rsidRPr="00ED0688">
        <w:rPr>
          <w:b/>
          <w:sz w:val="28"/>
          <w:szCs w:val="28"/>
        </w:rPr>
        <w:t xml:space="preserve">BENDRADARBIAVIMAS SU </w:t>
      </w:r>
      <w:r w:rsidR="004D2B7B">
        <w:rPr>
          <w:b/>
          <w:sz w:val="28"/>
          <w:szCs w:val="28"/>
        </w:rPr>
        <w:t>SOCIALINIAIS PA</w:t>
      </w:r>
      <w:r w:rsidRPr="00ED0688">
        <w:rPr>
          <w:b/>
          <w:sz w:val="28"/>
          <w:szCs w:val="28"/>
        </w:rPr>
        <w:t>RTNERIAIS</w:t>
      </w:r>
    </w:p>
    <w:p w:rsidR="00F80E17" w:rsidRPr="00ED0688" w:rsidRDefault="00F80E17" w:rsidP="00F80E17">
      <w:pPr>
        <w:jc w:val="center"/>
        <w:rPr>
          <w:b/>
          <w:sz w:val="28"/>
          <w:szCs w:val="28"/>
        </w:rPr>
      </w:pPr>
    </w:p>
    <w:p w:rsidR="00F80E17" w:rsidRPr="000C2D21" w:rsidRDefault="0025264B" w:rsidP="00F80E17">
      <w:pPr>
        <w:jc w:val="center"/>
        <w:rPr>
          <w:b/>
          <w:i/>
          <w:sz w:val="28"/>
          <w:szCs w:val="28"/>
        </w:rPr>
      </w:pPr>
      <w:r w:rsidRPr="000C2D21">
        <w:rPr>
          <w:b/>
          <w:i/>
          <w:sz w:val="28"/>
          <w:szCs w:val="28"/>
        </w:rPr>
        <w:t>Skuodo Bartuvos p</w:t>
      </w:r>
      <w:r w:rsidR="00F80E17" w:rsidRPr="000C2D21">
        <w:rPr>
          <w:b/>
          <w:i/>
          <w:sz w:val="28"/>
          <w:szCs w:val="28"/>
        </w:rPr>
        <w:t>rogimnazija bendradarbiauja su:</w:t>
      </w:r>
    </w:p>
    <w:p w:rsidR="00F80E17" w:rsidRPr="00ED0688" w:rsidRDefault="00F80E17" w:rsidP="00F80E17">
      <w:pPr>
        <w:jc w:val="center"/>
        <w:rPr>
          <w:i/>
          <w:sz w:val="28"/>
          <w:szCs w:val="28"/>
          <w:highlight w:val="magenta"/>
        </w:rPr>
      </w:pPr>
    </w:p>
    <w:p w:rsidR="00330380" w:rsidRPr="00ED0688" w:rsidRDefault="00330380" w:rsidP="00330380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P.Žadeikio gimnazija;</w:t>
      </w:r>
    </w:p>
    <w:p w:rsidR="00330380" w:rsidRPr="00ED0688" w:rsidRDefault="00330380" w:rsidP="00330380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kaimo verslų ir amatų profesine mokykla;</w:t>
      </w:r>
    </w:p>
    <w:p w:rsidR="00330380" w:rsidRDefault="00330380" w:rsidP="00330380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Meno mokykla;</w:t>
      </w:r>
    </w:p>
    <w:p w:rsidR="00BD1507" w:rsidRPr="00ED0688" w:rsidRDefault="00BD1507" w:rsidP="0033038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Kitomis Skuodo rajono ugdymo įstaigomis;</w:t>
      </w:r>
    </w:p>
    <w:p w:rsidR="00F756AE" w:rsidRPr="00ED0688" w:rsidRDefault="00F756AE" w:rsidP="00F756AE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Klaipėdos rajono Gargždų ,,Kranto“ pagrindine mokykla;</w:t>
      </w:r>
    </w:p>
    <w:p w:rsidR="00F756AE" w:rsidRDefault="00F756AE" w:rsidP="00F756AE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Kretingos rajono Salantų gimnazija;</w:t>
      </w:r>
    </w:p>
    <w:p w:rsidR="007154B6" w:rsidRPr="00ED0688" w:rsidRDefault="007154B6" w:rsidP="007154B6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socialinių paslaugų šeimai centru;</w:t>
      </w:r>
    </w:p>
    <w:p w:rsidR="007154B6" w:rsidRPr="007154B6" w:rsidRDefault="007154B6" w:rsidP="007154B6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vaikų lopšeliu – darželiu;</w:t>
      </w:r>
    </w:p>
    <w:p w:rsidR="00F756AE" w:rsidRPr="00ED0688" w:rsidRDefault="00F756AE" w:rsidP="00F756AE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 xml:space="preserve">Latvijos Respublikos Liepojos rajono </w:t>
      </w:r>
      <w:proofErr w:type="spellStart"/>
      <w:r w:rsidRPr="00ED0688">
        <w:rPr>
          <w:sz w:val="28"/>
          <w:szCs w:val="28"/>
        </w:rPr>
        <w:t>Gruobinios</w:t>
      </w:r>
      <w:proofErr w:type="spellEnd"/>
      <w:r w:rsidRPr="00ED0688">
        <w:rPr>
          <w:sz w:val="28"/>
          <w:szCs w:val="28"/>
        </w:rPr>
        <w:t xml:space="preserve"> gimnazija;</w:t>
      </w:r>
    </w:p>
    <w:p w:rsidR="00F756AE" w:rsidRPr="00ED0688" w:rsidRDefault="00F756AE" w:rsidP="00F756AE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 xml:space="preserve">Norvegijos Karalystės Lindos komunos </w:t>
      </w:r>
      <w:proofErr w:type="spellStart"/>
      <w:r w:rsidRPr="00ED0688">
        <w:rPr>
          <w:sz w:val="28"/>
          <w:szCs w:val="28"/>
        </w:rPr>
        <w:t>Ostereideto</w:t>
      </w:r>
      <w:proofErr w:type="spellEnd"/>
      <w:r w:rsidRPr="00ED0688">
        <w:rPr>
          <w:sz w:val="28"/>
          <w:szCs w:val="28"/>
        </w:rPr>
        <w:t xml:space="preserve"> mokykla;</w:t>
      </w:r>
    </w:p>
    <w:p w:rsidR="00F756AE" w:rsidRDefault="00F756AE" w:rsidP="00F756AE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sporto centru;</w:t>
      </w:r>
    </w:p>
    <w:p w:rsidR="007154B6" w:rsidRDefault="007154B6" w:rsidP="00F756AE">
      <w:pPr>
        <w:numPr>
          <w:ilvl w:val="0"/>
          <w:numId w:val="1"/>
        </w:numPr>
        <w:rPr>
          <w:sz w:val="28"/>
          <w:szCs w:val="28"/>
        </w:rPr>
      </w:pPr>
      <w:r w:rsidRPr="00ED0688">
        <w:rPr>
          <w:sz w:val="28"/>
          <w:szCs w:val="28"/>
        </w:rPr>
        <w:t>Skuodo rajono pedagogine – psichologine tarnyba (PPT);</w:t>
      </w:r>
    </w:p>
    <w:p w:rsidR="007154B6" w:rsidRPr="00ED0688" w:rsidRDefault="007154B6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Skuodo rajono savivaldybe;</w:t>
      </w:r>
    </w:p>
    <w:p w:rsidR="00F756AE" w:rsidRPr="007154B6" w:rsidRDefault="00ED0688" w:rsidP="007154B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 xml:space="preserve">Skuodo </w:t>
      </w:r>
      <w:proofErr w:type="spellStart"/>
      <w:r w:rsidR="00F756AE" w:rsidRPr="00ED0688">
        <w:rPr>
          <w:sz w:val="28"/>
          <w:szCs w:val="28"/>
        </w:rPr>
        <w:t>Švč</w:t>
      </w:r>
      <w:proofErr w:type="spellEnd"/>
      <w:r w:rsidR="00F756AE" w:rsidRPr="00ED0688">
        <w:rPr>
          <w:sz w:val="28"/>
          <w:szCs w:val="28"/>
        </w:rPr>
        <w:t>. Trejybės parapija;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756AE" w:rsidRPr="00ED0688">
        <w:rPr>
          <w:sz w:val="28"/>
          <w:szCs w:val="28"/>
        </w:rPr>
        <w:t>VšĮ</w:t>
      </w:r>
      <w:proofErr w:type="spellEnd"/>
      <w:r w:rsidR="00F756AE" w:rsidRPr="00ED0688">
        <w:rPr>
          <w:sz w:val="28"/>
          <w:szCs w:val="28"/>
        </w:rPr>
        <w:t xml:space="preserve"> Skuodo informacijos centru;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Skuodo rajono kultūros centru;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Skuodo miesto muziejumi;</w:t>
      </w:r>
    </w:p>
    <w:p w:rsidR="00F756AE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Laikraščio ,,Mūsų žodis“ redakcija;</w:t>
      </w:r>
    </w:p>
    <w:p w:rsidR="00BD1507" w:rsidRPr="00ED0688" w:rsidRDefault="00BD1507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5A10">
        <w:rPr>
          <w:sz w:val="28"/>
          <w:szCs w:val="28"/>
        </w:rPr>
        <w:t xml:space="preserve">Respublikinės </w:t>
      </w:r>
      <w:r>
        <w:rPr>
          <w:sz w:val="28"/>
          <w:szCs w:val="28"/>
        </w:rPr>
        <w:t xml:space="preserve">Klaipėdos ligoninės Skuodo </w:t>
      </w:r>
      <w:r w:rsidR="001B5A10">
        <w:rPr>
          <w:sz w:val="28"/>
          <w:szCs w:val="28"/>
        </w:rPr>
        <w:t>filialu</w:t>
      </w:r>
      <w:r>
        <w:rPr>
          <w:sz w:val="28"/>
          <w:szCs w:val="28"/>
        </w:rPr>
        <w:t>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Skuodo rajono savivaldybės R.Granausko viešąja biblioteka;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Skuodo rajono Policijos komisariatu;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UAB Skuodo autobusų stotis;</w:t>
      </w:r>
    </w:p>
    <w:p w:rsidR="00F756AE" w:rsidRPr="00ED0688" w:rsidRDefault="00ED0688" w:rsidP="00F756A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Skuodo miesto ir rajono seniūnijomis;</w:t>
      </w:r>
    </w:p>
    <w:p w:rsidR="00330380" w:rsidRPr="00ED0688" w:rsidRDefault="00ED0688" w:rsidP="0025264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AE" w:rsidRPr="00ED0688">
        <w:rPr>
          <w:sz w:val="28"/>
          <w:szCs w:val="28"/>
        </w:rPr>
        <w:t>Skuodo mobilaus jaunimo centru.</w:t>
      </w:r>
    </w:p>
    <w:p w:rsidR="00330380" w:rsidRPr="00ED0688" w:rsidRDefault="00330380" w:rsidP="00F756AE">
      <w:pPr>
        <w:ind w:left="720"/>
        <w:rPr>
          <w:sz w:val="28"/>
          <w:szCs w:val="28"/>
        </w:rPr>
      </w:pPr>
    </w:p>
    <w:p w:rsidR="00F756AE" w:rsidRPr="00ED0688" w:rsidRDefault="00F756AE">
      <w:pPr>
        <w:rPr>
          <w:sz w:val="28"/>
          <w:szCs w:val="28"/>
        </w:rPr>
      </w:pPr>
    </w:p>
    <w:sectPr w:rsidR="00F756AE" w:rsidRPr="00ED0688" w:rsidSect="000B5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24AA2"/>
    <w:multiLevelType w:val="hybridMultilevel"/>
    <w:tmpl w:val="ECC86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F80E17"/>
    <w:rsid w:val="000B5CB4"/>
    <w:rsid w:val="000C2D21"/>
    <w:rsid w:val="001B5A10"/>
    <w:rsid w:val="0025264B"/>
    <w:rsid w:val="002D7CB0"/>
    <w:rsid w:val="00330380"/>
    <w:rsid w:val="00353AC7"/>
    <w:rsid w:val="00377545"/>
    <w:rsid w:val="004D2B7B"/>
    <w:rsid w:val="007154B6"/>
    <w:rsid w:val="00A3645C"/>
    <w:rsid w:val="00BD1507"/>
    <w:rsid w:val="00C16259"/>
    <w:rsid w:val="00C6073C"/>
    <w:rsid w:val="00D65D23"/>
    <w:rsid w:val="00ED0688"/>
    <w:rsid w:val="00F756AE"/>
    <w:rsid w:val="00F8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0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Virginijus</dc:creator>
  <cp:lastModifiedBy>Virginijus</cp:lastModifiedBy>
  <cp:revision>10</cp:revision>
  <dcterms:created xsi:type="dcterms:W3CDTF">2015-11-13T17:53:00Z</dcterms:created>
  <dcterms:modified xsi:type="dcterms:W3CDTF">2015-11-13T18:27:00Z</dcterms:modified>
</cp:coreProperties>
</file>